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1263" w:type="dxa"/>
        <w:tblLook w:val="04A0" w:firstRow="1" w:lastRow="0" w:firstColumn="1" w:lastColumn="0" w:noHBand="0" w:noVBand="1"/>
      </w:tblPr>
      <w:tblGrid>
        <w:gridCol w:w="413"/>
        <w:gridCol w:w="413"/>
        <w:gridCol w:w="369"/>
        <w:gridCol w:w="418"/>
        <w:gridCol w:w="419"/>
        <w:gridCol w:w="420"/>
        <w:gridCol w:w="370"/>
        <w:gridCol w:w="419"/>
        <w:gridCol w:w="420"/>
        <w:gridCol w:w="405"/>
        <w:gridCol w:w="414"/>
        <w:gridCol w:w="380"/>
        <w:gridCol w:w="419"/>
        <w:gridCol w:w="420"/>
        <w:gridCol w:w="420"/>
        <w:gridCol w:w="420"/>
        <w:gridCol w:w="420"/>
        <w:gridCol w:w="420"/>
        <w:gridCol w:w="420"/>
      </w:tblGrid>
      <w:tr w:rsidR="00EE4D82" w:rsidTr="004F11F4">
        <w:trPr>
          <w:trHeight w:val="321"/>
        </w:trPr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1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4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</w:tr>
      <w:tr w:rsidR="00EE4D82" w:rsidTr="004F11F4">
        <w:trPr>
          <w:trHeight w:val="321"/>
        </w:trPr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1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04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10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</w:tr>
      <w:tr w:rsidR="00EE4D82" w:rsidTr="004F11F4">
        <w:trPr>
          <w:trHeight w:val="321"/>
        </w:trPr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1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04" w:type="dxa"/>
          </w:tcPr>
          <w:p w:rsidR="00295113" w:rsidRPr="00295113" w:rsidRDefault="00F14F5F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</w:tcPr>
          <w:p w:rsidR="00295113" w:rsidRPr="00295113" w:rsidRDefault="00F14F5F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10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</w:tr>
      <w:tr w:rsidR="00EE4D82" w:rsidTr="004F11F4">
        <w:trPr>
          <w:trHeight w:val="321"/>
        </w:trPr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Џ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1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04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410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10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Ћ</w:t>
            </w:r>
          </w:p>
        </w:tc>
      </w:tr>
      <w:tr w:rsidR="00EE4D82" w:rsidTr="004F11F4">
        <w:trPr>
          <w:trHeight w:val="305"/>
        </w:trPr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31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04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10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10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</w:tr>
      <w:tr w:rsidR="00EE4D82" w:rsidTr="004F11F4">
        <w:trPr>
          <w:trHeight w:val="321"/>
        </w:trPr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1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04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10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10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</w:tr>
      <w:tr w:rsidR="00EE4D82" w:rsidTr="004F11F4">
        <w:trPr>
          <w:trHeight w:val="321"/>
        </w:trPr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1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04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</w:tr>
      <w:tr w:rsidR="009D1629" w:rsidTr="004F11F4">
        <w:trPr>
          <w:trHeight w:val="321"/>
        </w:trPr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03" w:type="dxa"/>
            <w:shd w:val="clear" w:color="auto" w:fill="000000" w:themeFill="text1"/>
          </w:tcPr>
          <w:p w:rsidR="00295113" w:rsidRPr="00295113" w:rsidRDefault="00295113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31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4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10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3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10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  <w:shd w:val="clear" w:color="auto" w:fill="000000" w:themeFill="text1"/>
          </w:tcPr>
          <w:p w:rsidR="00295113" w:rsidRPr="00295113" w:rsidRDefault="00295113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</w:tr>
      <w:tr w:rsidR="009D1629" w:rsidTr="004F11F4">
        <w:trPr>
          <w:trHeight w:val="321"/>
        </w:trPr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  <w:shd w:val="clear" w:color="auto" w:fill="000000" w:themeFill="text1"/>
          </w:tcPr>
          <w:p w:rsidR="00295113" w:rsidRPr="00295113" w:rsidRDefault="00295113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31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04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03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03" w:type="dxa"/>
            <w:shd w:val="clear" w:color="auto" w:fill="000000" w:themeFill="text1"/>
          </w:tcPr>
          <w:p w:rsidR="00295113" w:rsidRPr="00295113" w:rsidRDefault="00295113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</w:tr>
      <w:tr w:rsidR="009D1629" w:rsidTr="004F11F4">
        <w:trPr>
          <w:trHeight w:val="321"/>
        </w:trPr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03" w:type="dxa"/>
            <w:shd w:val="clear" w:color="auto" w:fill="000000" w:themeFill="text1"/>
          </w:tcPr>
          <w:p w:rsidR="00295113" w:rsidRPr="00C94ED4" w:rsidRDefault="00C94ED4">
            <w:pPr>
              <w:rPr>
                <w:b/>
                <w:sz w:val="24"/>
                <w:szCs w:val="24"/>
                <w:lang w:val="sr-Cyrl-RS"/>
              </w:rPr>
            </w:pPr>
            <w:r w:rsidRPr="00C94ED4"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31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04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10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3" w:type="dxa"/>
            <w:shd w:val="clear" w:color="auto" w:fill="000000" w:themeFill="text1"/>
          </w:tcPr>
          <w:p w:rsidR="00295113" w:rsidRPr="00295113" w:rsidRDefault="00C94ED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</w:tr>
      <w:tr w:rsidR="009D1629" w:rsidTr="004F11F4">
        <w:trPr>
          <w:trHeight w:val="321"/>
        </w:trPr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  <w:shd w:val="clear" w:color="auto" w:fill="000000" w:themeFill="text1"/>
          </w:tcPr>
          <w:p w:rsidR="00295113" w:rsidRPr="00295113" w:rsidRDefault="00295113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31" w:type="dxa"/>
            <w:shd w:val="clear" w:color="auto" w:fill="000000" w:themeFill="text1"/>
          </w:tcPr>
          <w:p w:rsidR="00295113" w:rsidRPr="00295113" w:rsidRDefault="00295113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04" w:type="dxa"/>
            <w:shd w:val="clear" w:color="auto" w:fill="000000" w:themeFill="text1"/>
          </w:tcPr>
          <w:p w:rsidR="00295113" w:rsidRPr="00295113" w:rsidRDefault="00295113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10" w:type="dxa"/>
            <w:shd w:val="clear" w:color="auto" w:fill="000000" w:themeFill="text1"/>
          </w:tcPr>
          <w:p w:rsidR="00295113" w:rsidRPr="00295113" w:rsidRDefault="00295113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03" w:type="dxa"/>
            <w:shd w:val="clear" w:color="auto" w:fill="000000" w:themeFill="text1"/>
          </w:tcPr>
          <w:p w:rsidR="00295113" w:rsidRPr="00295113" w:rsidRDefault="00295113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10" w:type="dxa"/>
            <w:shd w:val="clear" w:color="auto" w:fill="000000" w:themeFill="text1"/>
          </w:tcPr>
          <w:p w:rsidR="00295113" w:rsidRPr="00295113" w:rsidRDefault="00295113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03" w:type="dxa"/>
            <w:shd w:val="clear" w:color="auto" w:fill="000000" w:themeFill="text1"/>
          </w:tcPr>
          <w:p w:rsidR="00295113" w:rsidRPr="00295113" w:rsidRDefault="00295113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</w:tr>
      <w:tr w:rsidR="00EE4D82" w:rsidTr="004F11F4">
        <w:trPr>
          <w:trHeight w:val="321"/>
        </w:trPr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03" w:type="dxa"/>
          </w:tcPr>
          <w:p w:rsidR="00295113" w:rsidRPr="00295113" w:rsidRDefault="00F14F5F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  <w:bookmarkStart w:id="0" w:name="_GoBack"/>
            <w:bookmarkEnd w:id="0"/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1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04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10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10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Џ</w:t>
            </w:r>
          </w:p>
        </w:tc>
        <w:tc>
          <w:tcPr>
            <w:tcW w:w="403" w:type="dxa"/>
            <w:shd w:val="clear" w:color="auto" w:fill="FFFFFF" w:themeFill="background1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EE4D82" w:rsidTr="004F11F4">
        <w:trPr>
          <w:trHeight w:val="305"/>
        </w:trPr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1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04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10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</w:tr>
      <w:tr w:rsidR="00EE4D82" w:rsidTr="004F11F4">
        <w:trPr>
          <w:trHeight w:val="321"/>
        </w:trPr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1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04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10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10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Ш</w:t>
            </w:r>
          </w:p>
        </w:tc>
      </w:tr>
      <w:tr w:rsidR="00EE4D82" w:rsidTr="004F11F4">
        <w:trPr>
          <w:trHeight w:val="321"/>
        </w:trPr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1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04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10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EE4D82" w:rsidTr="004F11F4">
        <w:trPr>
          <w:trHeight w:val="321"/>
        </w:trPr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1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04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10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10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</w:tr>
      <w:tr w:rsidR="00EE4D82" w:rsidTr="004F11F4">
        <w:trPr>
          <w:trHeight w:val="321"/>
        </w:trPr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1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4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10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</w:tr>
      <w:tr w:rsidR="00EE4D82" w:rsidTr="004F11F4">
        <w:trPr>
          <w:trHeight w:val="321"/>
        </w:trPr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1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04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10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03" w:type="dxa"/>
          </w:tcPr>
          <w:p w:rsidR="00295113" w:rsidRPr="00295113" w:rsidRDefault="009D162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03" w:type="dxa"/>
          </w:tcPr>
          <w:p w:rsidR="00295113" w:rsidRPr="00295113" w:rsidRDefault="00EE4D8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403" w:type="dxa"/>
          </w:tcPr>
          <w:p w:rsidR="00295113" w:rsidRPr="00295113" w:rsidRDefault="004F11F4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03" w:type="dxa"/>
          </w:tcPr>
          <w:p w:rsidR="00295113" w:rsidRPr="00295113" w:rsidRDefault="00007BE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</w:tr>
    </w:tbl>
    <w:p w:rsidR="00182E50" w:rsidRDefault="00C94ED4">
      <w:pPr>
        <w:rPr>
          <w:lang w:val="sr-Cyrl-RS"/>
        </w:rPr>
      </w:pPr>
      <w:r>
        <w:rPr>
          <w:lang w:val="sr-Cyrl-RS"/>
        </w:rPr>
        <w:t xml:space="preserve">                          </w:t>
      </w:r>
    </w:p>
    <w:p w:rsidR="00C94ED4" w:rsidRDefault="00C94ED4">
      <w:pPr>
        <w:rPr>
          <w:b/>
          <w:sz w:val="24"/>
          <w:szCs w:val="24"/>
          <w:lang w:val="sr-Cyrl-RS"/>
        </w:rPr>
      </w:pPr>
      <w:r>
        <w:rPr>
          <w:lang w:val="sr-Cyrl-RS"/>
        </w:rPr>
        <w:t xml:space="preserve">                        </w:t>
      </w:r>
      <w:r w:rsidRPr="00C94ED4">
        <w:rPr>
          <w:b/>
          <w:sz w:val="24"/>
          <w:szCs w:val="24"/>
          <w:lang w:val="sr-Cyrl-RS"/>
        </w:rPr>
        <w:t>1.</w:t>
      </w:r>
      <w:r>
        <w:rPr>
          <w:b/>
          <w:sz w:val="24"/>
          <w:szCs w:val="24"/>
          <w:lang w:val="sr-Cyrl-RS"/>
        </w:rPr>
        <w:t>Исус</w:t>
      </w:r>
      <w:r w:rsidR="00811E9B">
        <w:rPr>
          <w:b/>
          <w:sz w:val="24"/>
          <w:szCs w:val="24"/>
          <w:lang w:val="sr-Cyrl-RS"/>
        </w:rPr>
        <w:t xml:space="preserve">                6.Захвалност         11.Богатство</w:t>
      </w:r>
    </w:p>
    <w:p w:rsidR="00C94ED4" w:rsidRDefault="00C94ED4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       2.Губави</w:t>
      </w:r>
      <w:r w:rsidR="00811E9B">
        <w:rPr>
          <w:b/>
          <w:sz w:val="24"/>
          <w:szCs w:val="24"/>
          <w:lang w:val="sr-Cyrl-RS"/>
        </w:rPr>
        <w:t xml:space="preserve">           7.Скромност          12.Лекар</w:t>
      </w:r>
    </w:p>
    <w:p w:rsidR="00C94ED4" w:rsidRDefault="00C94ED4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       3.Помоћ</w:t>
      </w:r>
      <w:r w:rsidR="00811E9B">
        <w:rPr>
          <w:b/>
          <w:sz w:val="24"/>
          <w:szCs w:val="24"/>
          <w:lang w:val="sr-Cyrl-RS"/>
        </w:rPr>
        <w:t xml:space="preserve">            8.Поштовање       13.Душа</w:t>
      </w:r>
    </w:p>
    <w:p w:rsidR="00C94ED4" w:rsidRDefault="00C94ED4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       4.</w:t>
      </w:r>
      <w:r w:rsidR="00811E9B">
        <w:rPr>
          <w:b/>
          <w:sz w:val="24"/>
          <w:szCs w:val="24"/>
          <w:lang w:val="sr-Cyrl-RS"/>
        </w:rPr>
        <w:t>Вера                9.Смиреност         14.Бог</w:t>
      </w:r>
    </w:p>
    <w:p w:rsidR="00811E9B" w:rsidRPr="00C94ED4" w:rsidRDefault="00811E9B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       5.</w:t>
      </w:r>
      <w:r>
        <w:rPr>
          <w:b/>
          <w:sz w:val="24"/>
          <w:szCs w:val="24"/>
          <w:lang w:val="sr-Cyrl-RS"/>
        </w:rPr>
        <w:t>Учитељ</w:t>
      </w:r>
      <w:r>
        <w:rPr>
          <w:b/>
          <w:sz w:val="24"/>
          <w:szCs w:val="24"/>
          <w:lang w:val="sr-Cyrl-RS"/>
        </w:rPr>
        <w:t xml:space="preserve">         10.Правда               15.</w:t>
      </w:r>
      <w:r w:rsidR="004F11F4">
        <w:rPr>
          <w:b/>
          <w:sz w:val="24"/>
          <w:szCs w:val="24"/>
          <w:lang w:val="sr-Cyrl-RS"/>
        </w:rPr>
        <w:t>Спасење</w:t>
      </w:r>
      <w:r>
        <w:rPr>
          <w:b/>
          <w:sz w:val="24"/>
          <w:szCs w:val="24"/>
          <w:lang w:val="sr-Cyrl-RS"/>
        </w:rPr>
        <w:t xml:space="preserve">          </w:t>
      </w:r>
    </w:p>
    <w:sectPr w:rsidR="00811E9B" w:rsidRPr="00C94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113"/>
    <w:rsid w:val="00007BE9"/>
    <w:rsid w:val="00182E50"/>
    <w:rsid w:val="00295113"/>
    <w:rsid w:val="004F11F4"/>
    <w:rsid w:val="00811E9B"/>
    <w:rsid w:val="009D1629"/>
    <w:rsid w:val="00C94ED4"/>
    <w:rsid w:val="00EE4D82"/>
    <w:rsid w:val="00F1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1B3E4C-F4F9-4FC8-80BA-62F739691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51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07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B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cp:lastPrinted>2018-12-11T10:36:00Z</cp:lastPrinted>
  <dcterms:created xsi:type="dcterms:W3CDTF">2018-12-11T09:23:00Z</dcterms:created>
  <dcterms:modified xsi:type="dcterms:W3CDTF">2018-12-11T10:36:00Z</dcterms:modified>
</cp:coreProperties>
</file>